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C0" w:rsidRPr="00BF0F6D" w:rsidRDefault="003E2AC0" w:rsidP="003E2AC0">
      <w:pPr>
        <w:spacing w:before="120" w:after="120"/>
        <w:ind w:left="1440"/>
      </w:pPr>
      <w:r>
        <w:rPr>
          <w:b/>
        </w:rPr>
        <w:t xml:space="preserve">                    </w:t>
      </w:r>
      <w:r w:rsidRPr="00AA2896">
        <w:rPr>
          <w:b/>
        </w:rPr>
        <w:t>Сведения о преподавателях учебных предметов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9"/>
        <w:gridCol w:w="1912"/>
        <w:gridCol w:w="1935"/>
        <w:gridCol w:w="1832"/>
        <w:gridCol w:w="2563"/>
      </w:tblGrid>
      <w:tr w:rsidR="003E2AC0" w:rsidRPr="00A43F7E" w:rsidTr="009A2E2F">
        <w:trPr>
          <w:trHeight w:val="706"/>
        </w:trPr>
        <w:tc>
          <w:tcPr>
            <w:tcW w:w="694" w:type="pct"/>
          </w:tcPr>
          <w:p w:rsidR="003E2AC0" w:rsidRPr="00A43F7E" w:rsidRDefault="003E2AC0" w:rsidP="009A2E2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43F7E">
              <w:rPr>
                <w:rFonts w:ascii="Calibri" w:eastAsia="Calibri" w:hAnsi="Calibri"/>
                <w:sz w:val="18"/>
                <w:szCs w:val="18"/>
              </w:rPr>
              <w:t>Ф.И.О.</w:t>
            </w:r>
          </w:p>
        </w:tc>
        <w:tc>
          <w:tcPr>
            <w:tcW w:w="999" w:type="pct"/>
          </w:tcPr>
          <w:p w:rsidR="003E2AC0" w:rsidRPr="00A43F7E" w:rsidRDefault="003E2AC0" w:rsidP="009A2E2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43F7E">
              <w:rPr>
                <w:rFonts w:ascii="Calibri" w:eastAsia="Calibri" w:hAnsi="Calibri"/>
                <w:sz w:val="18"/>
                <w:szCs w:val="18"/>
              </w:rPr>
              <w:t>Учебный предмет</w:t>
            </w:r>
          </w:p>
        </w:tc>
        <w:tc>
          <w:tcPr>
            <w:tcW w:w="1011" w:type="pct"/>
          </w:tcPr>
          <w:p w:rsidR="003E2AC0" w:rsidRPr="00A43F7E" w:rsidRDefault="003E2AC0" w:rsidP="009A2E2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43F7E">
              <w:rPr>
                <w:rFonts w:ascii="Calibri" w:eastAsia="Calibri" w:hAnsi="Calibri"/>
                <w:sz w:val="18"/>
                <w:szCs w:val="18"/>
              </w:rPr>
              <w:t xml:space="preserve">Документ о высшем или среднем </w:t>
            </w:r>
            <w:proofErr w:type="spellStart"/>
            <w:r w:rsidRPr="00A43F7E">
              <w:rPr>
                <w:rFonts w:ascii="Calibri" w:eastAsia="Calibri" w:hAnsi="Calibri"/>
                <w:sz w:val="18"/>
                <w:szCs w:val="18"/>
              </w:rPr>
              <w:t>профиссеональном</w:t>
            </w:r>
            <w:proofErr w:type="spellEnd"/>
            <w:r w:rsidRPr="00A43F7E">
              <w:rPr>
                <w:rFonts w:ascii="Calibri" w:eastAsia="Calibri" w:hAnsi="Calibri"/>
                <w:sz w:val="18"/>
                <w:szCs w:val="18"/>
              </w:rPr>
              <w:t xml:space="preserve"> образовании по направлению подготовки «Образование и педагогика» или в области, соответствующей преподаваемому предмету, либо о высшем или среднем профессиональном образовании по направлению деятельности </w:t>
            </w:r>
          </w:p>
        </w:tc>
        <w:tc>
          <w:tcPr>
            <w:tcW w:w="957" w:type="pct"/>
          </w:tcPr>
          <w:p w:rsidR="003E2AC0" w:rsidRPr="00A43F7E" w:rsidRDefault="003E2AC0" w:rsidP="009A2E2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43F7E">
              <w:rPr>
                <w:rFonts w:ascii="Calibri" w:eastAsia="Calibri" w:hAnsi="Calibri"/>
                <w:sz w:val="18"/>
                <w:szCs w:val="18"/>
              </w:rPr>
              <w:t xml:space="preserve">Удостоверение о повышении квалификации </w:t>
            </w:r>
          </w:p>
        </w:tc>
        <w:tc>
          <w:tcPr>
            <w:tcW w:w="1339" w:type="pct"/>
          </w:tcPr>
          <w:p w:rsidR="003E2AC0" w:rsidRPr="00A43F7E" w:rsidRDefault="003E2AC0" w:rsidP="009A2E2F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proofErr w:type="gramStart"/>
            <w:r w:rsidRPr="00A43F7E">
              <w:rPr>
                <w:rFonts w:ascii="Calibri" w:eastAsia="Calibri" w:hAnsi="Calibri"/>
                <w:sz w:val="18"/>
                <w:szCs w:val="18"/>
              </w:rPr>
              <w:t>Оформлен</w:t>
            </w:r>
            <w:proofErr w:type="gramEnd"/>
            <w:r w:rsidRPr="00A43F7E">
              <w:rPr>
                <w:rFonts w:ascii="Calibri" w:eastAsia="Calibri" w:hAnsi="Calibri"/>
                <w:sz w:val="18"/>
                <w:szCs w:val="18"/>
              </w:rPr>
              <w:t xml:space="preserve"> в соответствии с трудовым законодательством </w:t>
            </w:r>
          </w:p>
        </w:tc>
      </w:tr>
      <w:tr w:rsidR="003E2AC0" w:rsidRPr="00CF5227" w:rsidTr="009A2E2F">
        <w:tc>
          <w:tcPr>
            <w:tcW w:w="694" w:type="pct"/>
          </w:tcPr>
          <w:p w:rsidR="003E2AC0" w:rsidRPr="00A43F7E" w:rsidRDefault="003E2AC0" w:rsidP="009A2E2F">
            <w:pPr>
              <w:rPr>
                <w:rFonts w:eastAsia="Calibri"/>
                <w:sz w:val="18"/>
                <w:szCs w:val="18"/>
              </w:rPr>
            </w:pPr>
            <w:r w:rsidRPr="00A43F7E">
              <w:rPr>
                <w:rFonts w:eastAsia="Calibri"/>
                <w:sz w:val="18"/>
                <w:szCs w:val="18"/>
              </w:rPr>
              <w:t xml:space="preserve">Хабибуллин </w:t>
            </w:r>
          </w:p>
          <w:p w:rsidR="003E2AC0" w:rsidRPr="00A43F7E" w:rsidRDefault="003E2AC0" w:rsidP="009A2E2F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A43F7E">
              <w:rPr>
                <w:rFonts w:eastAsia="Calibri"/>
                <w:sz w:val="18"/>
                <w:szCs w:val="18"/>
              </w:rPr>
              <w:t>Радик</w:t>
            </w:r>
            <w:proofErr w:type="spellEnd"/>
            <w:r w:rsidRPr="00A43F7E">
              <w:rPr>
                <w:rFonts w:eastAsia="Calibri"/>
                <w:sz w:val="18"/>
                <w:szCs w:val="18"/>
              </w:rPr>
              <w:t xml:space="preserve"> </w:t>
            </w:r>
          </w:p>
          <w:p w:rsidR="003E2AC0" w:rsidRPr="00A43F7E" w:rsidRDefault="003E2AC0" w:rsidP="009A2E2F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A43F7E">
              <w:rPr>
                <w:rFonts w:eastAsia="Calibri"/>
                <w:sz w:val="18"/>
                <w:szCs w:val="18"/>
              </w:rPr>
              <w:t>Ривгатович</w:t>
            </w:r>
            <w:proofErr w:type="spellEnd"/>
          </w:p>
        </w:tc>
        <w:tc>
          <w:tcPr>
            <w:tcW w:w="999" w:type="pct"/>
          </w:tcPr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Основы управления транспортным средством</w:t>
            </w:r>
          </w:p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Устройство и техническое обслуживание транспортных средств категории «В» </w:t>
            </w:r>
          </w:p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Основы управления транспортными средствами категории «В»</w:t>
            </w:r>
          </w:p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и выполнения грузовых перевозок автомобильным транспортом</w:t>
            </w:r>
          </w:p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и выполнения пассажирских перевозок автомобильным транспортом</w:t>
            </w:r>
          </w:p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E2AC0" w:rsidRPr="00A43F7E" w:rsidRDefault="003E2AC0" w:rsidP="009A2E2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1" w:type="pct"/>
          </w:tcPr>
          <w:p w:rsidR="003E2AC0" w:rsidRPr="00A43F7E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Диплом № 596718</w:t>
            </w:r>
          </w:p>
          <w:p w:rsidR="003E2AC0" w:rsidRPr="00A43F7E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от 24.06.1988г.</w:t>
            </w:r>
          </w:p>
          <w:p w:rsidR="003E2AC0" w:rsidRPr="00A43F7E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Казанское высшее военное командно инженерное училище ракетных войск. </w:t>
            </w:r>
          </w:p>
          <w:p w:rsidR="003E2AC0" w:rsidRPr="00A43F7E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Специальность: инженер-механик</w:t>
            </w:r>
          </w:p>
        </w:tc>
        <w:tc>
          <w:tcPr>
            <w:tcW w:w="957" w:type="pct"/>
          </w:tcPr>
          <w:p w:rsidR="003E2AC0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85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НТУ «Национальный технологический университет» </w:t>
            </w:r>
          </w:p>
          <w:p w:rsidR="003E2AC0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№17-0507</w:t>
            </w:r>
            <w:r w:rsidRPr="00085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28.04.2017г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3E2AC0" w:rsidRPr="00A43F7E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9" w:type="pct"/>
          </w:tcPr>
          <w:p w:rsidR="003E2AC0" w:rsidRPr="00A43F7E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штат</w:t>
            </w:r>
          </w:p>
        </w:tc>
      </w:tr>
      <w:tr w:rsidR="003E2AC0" w:rsidRPr="00CF5227" w:rsidTr="009A2E2F">
        <w:tc>
          <w:tcPr>
            <w:tcW w:w="694" w:type="pct"/>
          </w:tcPr>
          <w:p w:rsidR="003E2AC0" w:rsidRPr="00A43F7E" w:rsidRDefault="003E2AC0" w:rsidP="009A2E2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Хабибуллина </w:t>
            </w:r>
            <w:proofErr w:type="spellStart"/>
            <w:r>
              <w:rPr>
                <w:rFonts w:eastAsia="Calibri"/>
                <w:sz w:val="18"/>
                <w:szCs w:val="18"/>
              </w:rPr>
              <w:t>Гульназ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Шакирзяновна</w:t>
            </w:r>
            <w:proofErr w:type="spellEnd"/>
          </w:p>
        </w:tc>
        <w:tc>
          <w:tcPr>
            <w:tcW w:w="999" w:type="pct"/>
          </w:tcPr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Основы управления транспортным средством</w:t>
            </w:r>
          </w:p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Устройство и техническое обслуживание транспортных средств категории «В» </w:t>
            </w:r>
          </w:p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Основы управления транспортными средствами категории «В»</w:t>
            </w:r>
          </w:p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Организация и </w:t>
            </w: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выполнения грузовых перевозок автомобильным транспортом</w:t>
            </w:r>
          </w:p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и выполнения пассажирских перевозок автомобильным транспортом</w:t>
            </w:r>
          </w:p>
          <w:p w:rsidR="003E2AC0" w:rsidRPr="00A43F7E" w:rsidRDefault="003E2AC0" w:rsidP="009A2E2F">
            <w:pPr>
              <w:rPr>
                <w:rFonts w:eastAsia="Calibri"/>
                <w:sz w:val="18"/>
                <w:szCs w:val="18"/>
              </w:rPr>
            </w:pPr>
          </w:p>
          <w:p w:rsidR="003E2AC0" w:rsidRPr="00A43F7E" w:rsidRDefault="003E2AC0" w:rsidP="009A2E2F">
            <w:pPr>
              <w:rPr>
                <w:rFonts w:eastAsia="Calibri"/>
                <w:sz w:val="18"/>
                <w:szCs w:val="18"/>
              </w:rPr>
            </w:pPr>
          </w:p>
          <w:p w:rsidR="003E2AC0" w:rsidRPr="00A43F7E" w:rsidRDefault="003E2AC0" w:rsidP="009A2E2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11" w:type="pct"/>
          </w:tcPr>
          <w:p w:rsidR="003E2AC0" w:rsidRPr="00A43F7E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Диплом №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5362133</w:t>
            </w:r>
          </w:p>
          <w:p w:rsidR="003E2AC0" w:rsidRPr="00A43F7E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 16.06.2010</w:t>
            </w: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  <w:p w:rsidR="003E2AC0" w:rsidRPr="00A43F7E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Альметьевский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государственный институт муниципальной службы</w:t>
            </w: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3E2AC0" w:rsidRPr="00A43F7E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Специальность: </w:t>
            </w:r>
          </w:p>
          <w:p w:rsidR="003E2AC0" w:rsidRPr="00A43F7E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Менеджер.</w:t>
            </w:r>
          </w:p>
          <w:p w:rsidR="003E2AC0" w:rsidRPr="00A43F7E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2AC0" w:rsidRPr="00A43F7E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2AC0" w:rsidRPr="00A43F7E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7" w:type="pct"/>
          </w:tcPr>
          <w:p w:rsidR="003E2AC0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851">
              <w:rPr>
                <w:rFonts w:ascii="Times New Roman" w:eastAsia="Calibri" w:hAnsi="Times New Roman" w:cs="Times New Roman"/>
                <w:sz w:val="18"/>
                <w:szCs w:val="18"/>
              </w:rPr>
              <w:t>НТУ «Национальный технологический университет»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Удостоверение</w:t>
            </w:r>
            <w:r w:rsidRPr="00085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E2AC0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№17-0523 от 20.01</w:t>
            </w:r>
            <w:r w:rsidRPr="00085851">
              <w:rPr>
                <w:rFonts w:ascii="Times New Roman" w:eastAsia="Calibri" w:hAnsi="Times New Roman" w:cs="Times New Roman"/>
                <w:sz w:val="18"/>
                <w:szCs w:val="18"/>
              </w:rPr>
              <w:t>.2017г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3E2AC0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2AC0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НТУ «Национальный технологический университет» </w:t>
            </w:r>
          </w:p>
          <w:p w:rsidR="003E2AC0" w:rsidRPr="00A43F7E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№17-0511</w:t>
            </w:r>
            <w:r w:rsidRPr="00085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28.04.2017г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39" w:type="pct"/>
          </w:tcPr>
          <w:p w:rsidR="003E2AC0" w:rsidRPr="00A43F7E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совместительству</w:t>
            </w:r>
          </w:p>
        </w:tc>
      </w:tr>
      <w:tr w:rsidR="003E2AC0" w:rsidRPr="00A43F7E" w:rsidTr="009A2E2F">
        <w:tc>
          <w:tcPr>
            <w:tcW w:w="694" w:type="pct"/>
          </w:tcPr>
          <w:p w:rsidR="003E2AC0" w:rsidRPr="00A43F7E" w:rsidRDefault="003E2AC0" w:rsidP="009A2E2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Михайлова Рафида </w:t>
            </w:r>
            <w:proofErr w:type="spellStart"/>
            <w:r>
              <w:rPr>
                <w:rFonts w:eastAsia="Calibri"/>
                <w:sz w:val="18"/>
                <w:szCs w:val="18"/>
              </w:rPr>
              <w:t>Шакирзяновна</w:t>
            </w:r>
            <w:proofErr w:type="spellEnd"/>
          </w:p>
        </w:tc>
        <w:tc>
          <w:tcPr>
            <w:tcW w:w="999" w:type="pct"/>
          </w:tcPr>
          <w:p w:rsidR="003E2AC0" w:rsidRPr="00A43F7E" w:rsidRDefault="003E2AC0" w:rsidP="009A2E2F">
            <w:pPr>
              <w:rPr>
                <w:rFonts w:eastAsia="Calibri"/>
                <w:sz w:val="18"/>
                <w:szCs w:val="18"/>
              </w:rPr>
            </w:pPr>
            <w:r w:rsidRPr="00A43F7E">
              <w:rPr>
                <w:rFonts w:eastAsia="Calibri"/>
                <w:sz w:val="18"/>
                <w:szCs w:val="18"/>
              </w:rPr>
              <w:t>Первая  помощь при дорожно-транспортном происшествии</w:t>
            </w:r>
          </w:p>
        </w:tc>
        <w:tc>
          <w:tcPr>
            <w:tcW w:w="1011" w:type="pct"/>
          </w:tcPr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Диплом № 0004850 </w:t>
            </w:r>
          </w:p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25.06.2010г. </w:t>
            </w:r>
          </w:p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Нижнекамский медицинский колледж</w:t>
            </w:r>
          </w:p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Специальность «Фельдшер»</w:t>
            </w:r>
          </w:p>
          <w:p w:rsidR="003E2AC0" w:rsidRPr="00A43F7E" w:rsidRDefault="003E2AC0" w:rsidP="009A2E2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7" w:type="pct"/>
          </w:tcPr>
          <w:p w:rsidR="003E2AC0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5851">
              <w:rPr>
                <w:rFonts w:ascii="Times New Roman" w:eastAsia="Calibri" w:hAnsi="Times New Roman" w:cs="Times New Roman"/>
                <w:sz w:val="18"/>
                <w:szCs w:val="18"/>
              </w:rPr>
              <w:t>НТУ «Национальный технологический университет»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E2AC0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Диплом</w:t>
            </w:r>
            <w:r w:rsidRPr="00085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E2AC0" w:rsidRPr="00A43F7E" w:rsidRDefault="003E2AC0" w:rsidP="009A2E2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№17-0517 от 28.04</w:t>
            </w:r>
            <w:r w:rsidRPr="00085851">
              <w:rPr>
                <w:rFonts w:eastAsia="Calibri"/>
                <w:sz w:val="18"/>
                <w:szCs w:val="18"/>
              </w:rPr>
              <w:t>.2017г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339" w:type="pct"/>
          </w:tcPr>
          <w:p w:rsidR="003E2AC0" w:rsidRPr="00A43F7E" w:rsidRDefault="003E2AC0" w:rsidP="009A2E2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штат</w:t>
            </w:r>
          </w:p>
        </w:tc>
      </w:tr>
      <w:tr w:rsidR="003E2AC0" w:rsidRPr="00A43F7E" w:rsidTr="009A2E2F">
        <w:tc>
          <w:tcPr>
            <w:tcW w:w="694" w:type="pct"/>
          </w:tcPr>
          <w:p w:rsidR="003E2AC0" w:rsidRPr="00AF5825" w:rsidRDefault="003E2AC0" w:rsidP="009A2E2F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AF5825">
              <w:rPr>
                <w:rFonts w:eastAsia="Calibri"/>
                <w:sz w:val="18"/>
                <w:szCs w:val="18"/>
              </w:rPr>
              <w:t>Даутова</w:t>
            </w:r>
            <w:proofErr w:type="spellEnd"/>
            <w:r w:rsidRPr="00AF5825">
              <w:rPr>
                <w:rFonts w:eastAsia="Calibri"/>
                <w:sz w:val="18"/>
                <w:szCs w:val="18"/>
              </w:rPr>
              <w:t xml:space="preserve"> Эльвира </w:t>
            </w:r>
            <w:proofErr w:type="spellStart"/>
            <w:r w:rsidRPr="00AF5825">
              <w:rPr>
                <w:rFonts w:eastAsia="Calibri"/>
                <w:sz w:val="18"/>
                <w:szCs w:val="18"/>
              </w:rPr>
              <w:t>Халиловна</w:t>
            </w:r>
            <w:proofErr w:type="spellEnd"/>
          </w:p>
        </w:tc>
        <w:tc>
          <w:tcPr>
            <w:tcW w:w="999" w:type="pct"/>
          </w:tcPr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Психофизиологические основы деятельности водителя</w:t>
            </w:r>
          </w:p>
          <w:p w:rsidR="003E2AC0" w:rsidRPr="00A43F7E" w:rsidRDefault="003E2AC0" w:rsidP="009A2E2F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011" w:type="pct"/>
          </w:tcPr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Диплом № 107324 0847320</w:t>
            </w:r>
          </w:p>
          <w:p w:rsidR="003E2AC0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 05.03.2016</w:t>
            </w:r>
            <w:r w:rsidRPr="00A43F7E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Ульяновская государственная сельскохозяйственная академия имени П.А.Столыпина.</w:t>
            </w:r>
          </w:p>
          <w:p w:rsidR="003E2AC0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Специальность</w:t>
            </w:r>
          </w:p>
          <w:p w:rsidR="003E2AC0" w:rsidRPr="00A43F7E" w:rsidRDefault="003E2AC0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Экономист- менеджер. </w:t>
            </w:r>
          </w:p>
        </w:tc>
        <w:tc>
          <w:tcPr>
            <w:tcW w:w="957" w:type="pct"/>
          </w:tcPr>
          <w:p w:rsidR="003E2AC0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F7E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085851">
              <w:rPr>
                <w:rFonts w:ascii="Times New Roman" w:eastAsia="Calibri" w:hAnsi="Times New Roman" w:cs="Times New Roman"/>
                <w:sz w:val="18"/>
                <w:szCs w:val="18"/>
              </w:rPr>
              <w:t>НТУ «Национальный технологический университет»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E2AC0" w:rsidRDefault="003E2AC0" w:rsidP="009A2E2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Диплом</w:t>
            </w:r>
            <w:r w:rsidRPr="000858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3E2AC0" w:rsidRPr="00A43F7E" w:rsidRDefault="003E2AC0" w:rsidP="009A2E2F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№17-0510 от 28.04</w:t>
            </w:r>
            <w:r w:rsidRPr="00085851">
              <w:rPr>
                <w:rFonts w:eastAsia="Calibri"/>
                <w:sz w:val="18"/>
                <w:szCs w:val="18"/>
              </w:rPr>
              <w:t>.2017г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339" w:type="pct"/>
          </w:tcPr>
          <w:p w:rsidR="003E2AC0" w:rsidRPr="00A43F7E" w:rsidRDefault="003E2AC0" w:rsidP="009A2E2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штат</w:t>
            </w:r>
          </w:p>
        </w:tc>
      </w:tr>
    </w:tbl>
    <w:p w:rsidR="001D6BEA" w:rsidRDefault="001D6BEA"/>
    <w:sectPr w:rsidR="001D6BEA" w:rsidSect="001D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7646C50E"/>
    <w:lvl w:ilvl="0" w:tplc="A7E8F00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E2AC0"/>
    <w:rsid w:val="001D6BEA"/>
    <w:rsid w:val="003E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E2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2018-05-24T12:25:00Z</dcterms:created>
  <dcterms:modified xsi:type="dcterms:W3CDTF">2018-05-24T12:25:00Z</dcterms:modified>
</cp:coreProperties>
</file>